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8276BD" w14:textId="77777777" w:rsidR="00ED1233" w:rsidRDefault="000D01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SOLICITUD DE BECA</w:t>
      </w:r>
    </w:p>
    <w:p w14:paraId="29122D91" w14:textId="77777777" w:rsidR="00ED1233" w:rsidRDefault="00ED123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6AE5B9" w14:textId="77777777" w:rsidR="00ED1233" w:rsidRDefault="000D01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 Comité Académico del </w:t>
      </w:r>
    </w:p>
    <w:p w14:paraId="54FBC013" w14:textId="77777777" w:rsidR="00ED1233" w:rsidRDefault="000D01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Doctorado en Informática</w:t>
      </w:r>
    </w:p>
    <w:p w14:paraId="590478E2" w14:textId="77777777" w:rsidR="00ED1233" w:rsidRDefault="00ED123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E6A18" w14:textId="1C7967EC" w:rsidR="00ED1233" w:rsidRDefault="000D0104">
      <w:pPr>
        <w:ind w:firstLine="708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El que suscribe, ……………………………………….., DNI N° ……………., se dirige al </w:t>
      </w:r>
      <w:r w:rsidRPr="00C31002">
        <w:rPr>
          <w:rFonts w:ascii="Times New Roman" w:eastAsia="Times New Roman" w:hAnsi="Times New Roman" w:cs="Times New Roman"/>
          <w:sz w:val="24"/>
          <w:szCs w:val="24"/>
        </w:rPr>
        <w:t xml:space="preserve">Comité Académico del Doctorado en Informática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los efectos de solicitar una beca parcial ____ </w:t>
      </w:r>
      <w:r w:rsidR="00C31002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total ____ en función de la documentación adjunta: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</w:p>
    <w:p w14:paraId="2758D517" w14:textId="77777777" w:rsidR="00ED1233" w:rsidRDefault="000D01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Recibo/s de haberes (en caso de relación de dependencia).</w:t>
      </w:r>
    </w:p>
    <w:p w14:paraId="15F399F1" w14:textId="77777777" w:rsidR="00ED1233" w:rsidRDefault="000D01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Certificado de la AFIP indicando su categoría tributaria (en caso de no trabajar en relación de dependencia).</w:t>
      </w:r>
    </w:p>
    <w:p w14:paraId="3D656A13" w14:textId="77777777" w:rsidR="00ED1233" w:rsidRDefault="000D01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Certificado de estar al día con el pago de los aranceles del Doctorado emitid</w:t>
      </w:r>
      <w:r>
        <w:rPr>
          <w:rFonts w:ascii="Times New Roman" w:eastAsia="Times New Roman" w:hAnsi="Times New Roman" w:cs="Times New Roman"/>
          <w:color w:val="0000FF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por la oficina pertinente de la respectiva sede.</w:t>
      </w:r>
    </w:p>
    <w:p w14:paraId="6BD82977" w14:textId="77777777" w:rsidR="00ED1233" w:rsidRDefault="000D01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Certificado analítico del Doctorado (para años posteriores al primer año de cursado) emitido por la oficina pertinente de la respectiva sede.</w:t>
      </w:r>
    </w:p>
    <w:p w14:paraId="5EBB9CC2" w14:textId="77777777" w:rsidR="00ED1233" w:rsidRDefault="000D01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Reglamento de Becas firmado, con aclaración de firma, n° de documento y la leyenda “He tomado conocimiento de este Reglamento de Becas” antepuesta a la firma.</w:t>
      </w:r>
    </w:p>
    <w:p w14:paraId="5E79B948" w14:textId="77777777" w:rsidR="00ED1233" w:rsidRDefault="00ED123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C5F431" w14:textId="77777777" w:rsidR="00ED1233" w:rsidRDefault="000D0104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Sin más los saluda atte. </w:t>
      </w:r>
    </w:p>
    <w:p w14:paraId="0B35F15E" w14:textId="77777777" w:rsidR="00ED1233" w:rsidRDefault="00ED123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79567A" w14:textId="77777777" w:rsidR="00ED1233" w:rsidRDefault="000D01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Firma: …………………………………………..</w:t>
      </w:r>
    </w:p>
    <w:p w14:paraId="5CF74A0E" w14:textId="77777777" w:rsidR="00ED1233" w:rsidRDefault="000D01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Apellido y Nombre: ……………………………………..</w:t>
      </w:r>
    </w:p>
    <w:p w14:paraId="15E0DCB8" w14:textId="77777777" w:rsidR="00ED1233" w:rsidRDefault="000D01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Lugar: ………………………………………..</w:t>
      </w:r>
    </w:p>
    <w:p w14:paraId="6E804C51" w14:textId="77777777" w:rsidR="00ED1233" w:rsidRDefault="000D0104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Fecha: ………………………………………..</w:t>
      </w:r>
    </w:p>
    <w:p w14:paraId="4AFCB896" w14:textId="77777777" w:rsidR="00ED1233" w:rsidRDefault="00ED123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D123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C847A" w14:textId="77777777" w:rsidR="00CD7046" w:rsidRDefault="00CD7046">
      <w:pPr>
        <w:spacing w:after="0" w:line="240" w:lineRule="auto"/>
      </w:pPr>
      <w:r>
        <w:separator/>
      </w:r>
    </w:p>
  </w:endnote>
  <w:endnote w:type="continuationSeparator" w:id="0">
    <w:p w14:paraId="77C08797" w14:textId="77777777" w:rsidR="00CD7046" w:rsidRDefault="00CD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CB131" w14:textId="77777777" w:rsidR="00CD7046" w:rsidRDefault="00CD7046">
      <w:pPr>
        <w:spacing w:after="0" w:line="240" w:lineRule="auto"/>
      </w:pPr>
      <w:r>
        <w:separator/>
      </w:r>
    </w:p>
  </w:footnote>
  <w:footnote w:type="continuationSeparator" w:id="0">
    <w:p w14:paraId="4637E3DD" w14:textId="77777777" w:rsidR="00CD7046" w:rsidRDefault="00CD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C23EA" w14:textId="77777777" w:rsidR="00ED1233" w:rsidRDefault="00ED1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a"/>
      <w:tblW w:w="8645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881"/>
      <w:gridCol w:w="2880"/>
      <w:gridCol w:w="2884"/>
    </w:tblGrid>
    <w:tr w:rsidR="00ED1233" w14:paraId="00304BFF" w14:textId="77777777">
      <w:tc>
        <w:tcPr>
          <w:tcW w:w="2881" w:type="dxa"/>
          <w:tcBorders>
            <w:left w:val="nil"/>
            <w:bottom w:val="nil"/>
            <w:right w:val="nil"/>
          </w:tcBorders>
          <w:shd w:val="clear" w:color="auto" w:fill="auto"/>
        </w:tcPr>
        <w:p w14:paraId="733ABF24" w14:textId="77777777" w:rsidR="00ED1233" w:rsidRDefault="000D0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 xml:space="preserve">                </w:t>
          </w:r>
          <w:r>
            <w:rPr>
              <w:noProof/>
              <w:color w:val="000000"/>
              <w:lang w:eastAsia="es-AR"/>
            </w:rPr>
            <w:drawing>
              <wp:inline distT="0" distB="0" distL="0" distR="0" wp14:anchorId="2FF25AEF" wp14:editId="7F974BA7">
                <wp:extent cx="662305" cy="558165"/>
                <wp:effectExtent l="0" t="0" r="0" b="0"/>
                <wp:docPr id="64" name="image1.jpg" descr="Resultado de imagen para logo unn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Resultado de imagen para logo unn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305" cy="55816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                        </w:t>
          </w:r>
        </w:p>
      </w:tc>
      <w:tc>
        <w:tcPr>
          <w:tcW w:w="2880" w:type="dxa"/>
          <w:tcBorders>
            <w:left w:val="nil"/>
            <w:bottom w:val="nil"/>
            <w:right w:val="nil"/>
          </w:tcBorders>
          <w:shd w:val="clear" w:color="auto" w:fill="auto"/>
        </w:tcPr>
        <w:p w14:paraId="2FC3C0F0" w14:textId="77777777" w:rsidR="00ED1233" w:rsidRDefault="000D0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  <w:lang w:eastAsia="es-AR"/>
            </w:rPr>
            <w:drawing>
              <wp:inline distT="0" distB="0" distL="0" distR="0" wp14:anchorId="6A3E34C9" wp14:editId="6F7BEB3E">
                <wp:extent cx="1156335" cy="478155"/>
                <wp:effectExtent l="0" t="0" r="0" b="0"/>
                <wp:docPr id="66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6335" cy="478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4" w:type="dxa"/>
          <w:tcBorders>
            <w:left w:val="nil"/>
            <w:bottom w:val="nil"/>
            <w:right w:val="nil"/>
          </w:tcBorders>
          <w:shd w:val="clear" w:color="auto" w:fill="auto"/>
        </w:tcPr>
        <w:p w14:paraId="03CD9095" w14:textId="77777777" w:rsidR="00ED1233" w:rsidRDefault="000D0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  <w:lang w:eastAsia="es-AR"/>
            </w:rPr>
            <w:drawing>
              <wp:inline distT="0" distB="0" distL="19050" distR="1905" wp14:anchorId="7FFC9CC2" wp14:editId="1916CCC5">
                <wp:extent cx="588645" cy="497205"/>
                <wp:effectExtent l="0" t="0" r="0" b="0"/>
                <wp:docPr id="65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3"/>
                        <a:srcRect l="14449" t="5889" r="12146" b="1834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8645" cy="4972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ED1233" w14:paraId="02B0B238" w14:textId="77777777">
      <w:tc>
        <w:tcPr>
          <w:tcW w:w="2881" w:type="dxa"/>
          <w:tcBorders>
            <w:top w:val="nil"/>
            <w:left w:val="nil"/>
            <w:right w:val="nil"/>
          </w:tcBorders>
          <w:shd w:val="clear" w:color="auto" w:fill="auto"/>
        </w:tcPr>
        <w:p w14:paraId="57E01B06" w14:textId="77777777" w:rsidR="00ED1233" w:rsidRDefault="000D0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Universidad Nacional del Nordeste</w:t>
          </w:r>
        </w:p>
      </w:tc>
      <w:tc>
        <w:tcPr>
          <w:tcW w:w="2880" w:type="dxa"/>
          <w:tcBorders>
            <w:top w:val="nil"/>
            <w:left w:val="nil"/>
            <w:right w:val="nil"/>
          </w:tcBorders>
          <w:shd w:val="clear" w:color="auto" w:fill="auto"/>
        </w:tcPr>
        <w:p w14:paraId="4B79A785" w14:textId="77777777" w:rsidR="00ED1233" w:rsidRDefault="000D0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Universidad Nacional de Misiones</w:t>
          </w:r>
        </w:p>
      </w:tc>
      <w:tc>
        <w:tcPr>
          <w:tcW w:w="2884" w:type="dxa"/>
          <w:tcBorders>
            <w:top w:val="nil"/>
            <w:left w:val="nil"/>
            <w:right w:val="nil"/>
          </w:tcBorders>
          <w:shd w:val="clear" w:color="auto" w:fill="auto"/>
        </w:tcPr>
        <w:p w14:paraId="151C8896" w14:textId="77777777" w:rsidR="00ED1233" w:rsidRDefault="000D0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Universidad Tecnológica Nacional</w:t>
          </w:r>
        </w:p>
      </w:tc>
    </w:tr>
    <w:tr w:rsidR="00ED1233" w14:paraId="72EC555F" w14:textId="77777777">
      <w:tc>
        <w:tcPr>
          <w:tcW w:w="8645" w:type="dxa"/>
          <w:gridSpan w:val="3"/>
          <w:tcBorders>
            <w:left w:val="nil"/>
            <w:right w:val="nil"/>
          </w:tcBorders>
          <w:shd w:val="clear" w:color="auto" w:fill="auto"/>
        </w:tcPr>
        <w:p w14:paraId="4FB1CC02" w14:textId="77777777" w:rsidR="00ED1233" w:rsidRDefault="000D010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</w:rPr>
            <w:t>Doctorado en Informática</w:t>
          </w:r>
        </w:p>
      </w:tc>
    </w:tr>
  </w:tbl>
  <w:p w14:paraId="6F941CE3" w14:textId="77777777" w:rsidR="00ED1233" w:rsidRDefault="00ED1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14:paraId="20252894" w14:textId="77777777" w:rsidR="00ED1233" w:rsidRDefault="00ED12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33"/>
    <w:rsid w:val="000D0104"/>
    <w:rsid w:val="008F5D98"/>
    <w:rsid w:val="00C31002"/>
    <w:rsid w:val="00CD7046"/>
    <w:rsid w:val="00ED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15CCE"/>
  <w15:docId w15:val="{1121F0A0-DF16-4967-AFFE-C217E4E9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AR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ED6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E5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5E09"/>
  </w:style>
  <w:style w:type="paragraph" w:styleId="Piedepgina">
    <w:name w:val="footer"/>
    <w:basedOn w:val="Normal"/>
    <w:link w:val="PiedepginaCar"/>
    <w:uiPriority w:val="99"/>
    <w:unhideWhenUsed/>
    <w:rsid w:val="00AE5E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5E09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kQolWZfCXrZGJAfLf2N9r9gUFg==">AMUW2mUBMmvODgPw3tvmAxgm7MSElYIISSsvsyFedMDEoqyapNCI7CQfdM12rOG26I/6QwtsQpT/zGBMiJS8BFkRwAeOoH9a1Nmcf31brekxQk+FQVZWhV8=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Luis La Red Martinez</dc:creator>
  <cp:lastModifiedBy>hdkuna</cp:lastModifiedBy>
  <cp:revision>2</cp:revision>
  <dcterms:created xsi:type="dcterms:W3CDTF">2022-04-21T12:08:00Z</dcterms:created>
  <dcterms:modified xsi:type="dcterms:W3CDTF">2022-04-21T12:08:00Z</dcterms:modified>
</cp:coreProperties>
</file>